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1351F7" w:rsidP="0055776B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>Ryan Kirby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8E3A31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>59</w:t>
      </w:r>
      <w:r w:rsidR="001728AE">
        <w:rPr>
          <w:b/>
          <w:sz w:val="24"/>
          <w:szCs w:val="28"/>
        </w:rPr>
        <w:t xml:space="preserve"> </w:t>
      </w:r>
      <w:r w:rsidR="0055776B" w:rsidRPr="0055776B">
        <w:rPr>
          <w:b/>
          <w:sz w:val="24"/>
          <w:szCs w:val="28"/>
        </w:rPr>
        <w:t>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Ryan Kirby</w:t>
      </w:r>
      <w:r w:rsid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E46278" w:rsidRDefault="001351F7" w:rsidP="001351F7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My name's Ryan Kirby and </w:t>
      </w:r>
      <w:proofErr w:type="gramStart"/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I'm</w:t>
      </w:r>
      <w:proofErr w:type="gramEnd"/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in my third year of media studies at Trent University. The Media Studies program... really one of a kind as far as I </w:t>
      </w:r>
      <w:proofErr w:type="gramStart"/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know,</w:t>
      </w:r>
      <w:proofErr w:type="gramEnd"/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I haven't seen anything else offered like it. And ah, where they were putting the attention in new media, it was really fascinating to me. Trent really feels like a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community, it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does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n't feel like a </w:t>
      </w:r>
      <w:proofErr w:type="spellStart"/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>a</w:t>
      </w:r>
      <w:proofErr w:type="spellEnd"/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lot of people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coming and learning and then going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home, it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feels like people coming and participating something really meaningful that everyone's sort of aware of. I've never been to a place outside Toronto with more festivals and more amazing things to do. I really feel like Peterborough fits into this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kind of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in-between category, it's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kind of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like, a city for people who love the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country. When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I think of Trent what really sticks out to me is a place w</w:t>
      </w:r>
      <w:bookmarkStart w:id="0" w:name="_GoBack"/>
      <w:bookmarkEnd w:id="0"/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here you can design your own learning experience. If you </w:t>
      </w:r>
      <w:proofErr w:type="gramStart"/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are</w:t>
      </w:r>
      <w:proofErr w:type="gramEnd"/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considering Media Studies at Trent University, I would highly recommend it. You're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going to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have a great learning experience, very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current, customizable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and with wonderful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1351F7">
        <w:rPr>
          <w:rFonts w:ascii="Arial" w:eastAsiaTheme="minorEastAsia" w:hAnsi="Arial" w:cs="Arial"/>
          <w:color w:val="auto"/>
          <w:sz w:val="28"/>
          <w:szCs w:val="24"/>
          <w:lang w:val="en-US"/>
        </w:rPr>
        <w:t>professors and faculty.</w:t>
      </w:r>
    </w:p>
    <w:p w:rsidR="001351F7" w:rsidRDefault="001351F7" w:rsidP="001351F7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0718F"/>
    <w:rsid w:val="001351F7"/>
    <w:rsid w:val="001728AE"/>
    <w:rsid w:val="00344A7F"/>
    <w:rsid w:val="00347C60"/>
    <w:rsid w:val="003A5FCC"/>
    <w:rsid w:val="0055776B"/>
    <w:rsid w:val="005C5357"/>
    <w:rsid w:val="00761A9F"/>
    <w:rsid w:val="00785EA7"/>
    <w:rsid w:val="008B7B86"/>
    <w:rsid w:val="008D5DEE"/>
    <w:rsid w:val="008E3A31"/>
    <w:rsid w:val="00CA12DD"/>
    <w:rsid w:val="00CC7831"/>
    <w:rsid w:val="00D74001"/>
    <w:rsid w:val="00E064A1"/>
    <w:rsid w:val="00E46278"/>
    <w:rsid w:val="00E64019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2015-04-28T19:10:00Z</dcterms:created>
  <dcterms:modified xsi:type="dcterms:W3CDTF">2015-04-28T19:10:00Z</dcterms:modified>
</cp:coreProperties>
</file>